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36" w:rsidRDefault="00BD4536" w:rsidP="00BD453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>
        <w:rPr>
          <w:rFonts w:ascii="Times New Roman" w:hAnsi="Times New Roman"/>
          <w:b/>
          <w:i/>
          <w:sz w:val="32"/>
          <w:szCs w:val="32"/>
        </w:rPr>
        <w:t>академічної заборгованості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</w:p>
    <w:p w:rsidR="00BD4536" w:rsidRDefault="00BD4536" w:rsidP="00BD4536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 форма навчання</w:t>
      </w:r>
    </w:p>
    <w:p w:rsidR="00BD4536" w:rsidRDefault="00BE051E" w:rsidP="00BD4536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D4536">
        <w:rPr>
          <w:rFonts w:ascii="Times New Roman" w:hAnsi="Times New Roman" w:cs="Times New Roman"/>
          <w:b/>
          <w:sz w:val="28"/>
          <w:szCs w:val="28"/>
        </w:rPr>
        <w:t xml:space="preserve"> курс 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BD4536" w:rsidTr="00BD45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F60768" w:rsidTr="00BD45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Pr="00F60768" w:rsidRDefault="00F6076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Pr="00F60768" w:rsidRDefault="00F60768" w:rsidP="00F6076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 xml:space="preserve">Вступ до біології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рослин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Pr="00F60768" w:rsidRDefault="00F6076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Pr="006366E8" w:rsidRDefault="00780EF1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25.08.2020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Pr="006366E8" w:rsidRDefault="00780EF1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F60768" w:rsidTr="00BD45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Default="00F6076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Pr="00F60768" w:rsidRDefault="00F6076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БІР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Pr="00F60768" w:rsidRDefault="00F60768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Pr="006366E8" w:rsidRDefault="00780EF1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25.08.2020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Pr="006366E8" w:rsidRDefault="00780EF1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D4536" w:rsidTr="00F6076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F6076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Pr="00F60768" w:rsidRDefault="003143A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60768">
              <w:rPr>
                <w:rFonts w:ascii="Times New Roman" w:hAnsi="Times New Roman" w:cs="Times New Roman"/>
                <w:sz w:val="28"/>
                <w:szCs w:val="28"/>
              </w:rPr>
              <w:t>ноземна мова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F6076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Pr="006366E8" w:rsidRDefault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25.08.2020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Pr="006366E8" w:rsidRDefault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D4536" w:rsidTr="00F60768">
        <w:trPr>
          <w:trHeight w:val="4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F6076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3143A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0768">
              <w:rPr>
                <w:rFonts w:ascii="Times New Roman" w:hAnsi="Times New Roman" w:cs="Times New Roman"/>
                <w:sz w:val="28"/>
                <w:szCs w:val="28"/>
              </w:rPr>
              <w:t>іохімія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F6076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D4536" w:rsidTr="00F60768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F6076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3143A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60768">
              <w:rPr>
                <w:rFonts w:ascii="Times New Roman" w:hAnsi="Times New Roman" w:cs="Times New Roman"/>
                <w:sz w:val="28"/>
                <w:szCs w:val="28"/>
              </w:rPr>
              <w:t>оологія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F6076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F60768" w:rsidTr="00BE05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Default="00F6076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Default="003143A4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60768">
              <w:rPr>
                <w:rFonts w:ascii="Times New Roman" w:hAnsi="Times New Roman" w:cs="Times New Roman"/>
                <w:sz w:val="28"/>
                <w:szCs w:val="28"/>
              </w:rPr>
              <w:t>отаніка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Default="00F60768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Default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8" w:rsidRDefault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80EF1" w:rsidTr="00BE05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Default="00780EF1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Default="00780EF1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ММБ з осн.інформатики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Default="00780EF1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Default="00780EF1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F1" w:rsidRDefault="00780EF1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6B376E" w:rsidTr="00BE05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E" w:rsidRDefault="006B376E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E" w:rsidRDefault="006B376E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практика з ботаніки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E" w:rsidRDefault="006B376E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диф. залік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E" w:rsidRDefault="006B376E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E" w:rsidRDefault="006B376E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6B376E" w:rsidTr="00BE051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E" w:rsidRDefault="006B376E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E" w:rsidRDefault="006B376E" w:rsidP="00780EF1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Навчальна практика з зоології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E" w:rsidRDefault="006B376E" w:rsidP="00FF4EE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диф. залік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E" w:rsidRDefault="006B376E" w:rsidP="00FF4EE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E" w:rsidRDefault="006B376E" w:rsidP="006B376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BD4536" w:rsidRDefault="00BD4536" w:rsidP="00BD4536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36" w:rsidRDefault="00BE051E" w:rsidP="00BD4536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6E">
        <w:rPr>
          <w:rFonts w:ascii="Times New Roman" w:hAnsi="Times New Roman" w:cs="Times New Roman"/>
          <w:b/>
          <w:sz w:val="28"/>
          <w:szCs w:val="28"/>
        </w:rPr>
        <w:t>2</w:t>
      </w:r>
      <w:r w:rsidR="00BD4536">
        <w:rPr>
          <w:rFonts w:ascii="Times New Roman" w:hAnsi="Times New Roman" w:cs="Times New Roman"/>
          <w:b/>
          <w:sz w:val="28"/>
          <w:szCs w:val="28"/>
        </w:rPr>
        <w:t xml:space="preserve"> курс Екологія</w:t>
      </w:r>
    </w:p>
    <w:tbl>
      <w:tblPr>
        <w:tblStyle w:val="a3"/>
        <w:tblW w:w="9889" w:type="dxa"/>
        <w:tblLook w:val="04A0"/>
      </w:tblPr>
      <w:tblGrid>
        <w:gridCol w:w="758"/>
        <w:gridCol w:w="2670"/>
        <w:gridCol w:w="1219"/>
        <w:gridCol w:w="2126"/>
        <w:gridCol w:w="3116"/>
      </w:tblGrid>
      <w:tr w:rsidR="00BD4536" w:rsidTr="00F8184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BD4536" w:rsidTr="00F8184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36" w:rsidRDefault="00BD4536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F8184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Картографічні методи в екології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F8184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BC49A0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 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36" w:rsidRDefault="00BC49A0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F8184C" w:rsidTr="00F8184C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Default="00F8184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Default="00F8184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екологія і середовищезнавство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Default="00F8184C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Default="00BC49A0" w:rsidP="00BC49A0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 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Default="00BC49A0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F8184C" w:rsidRDefault="00F8184C" w:rsidP="00F8184C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F8184C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4043E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E" w:rsidRPr="00F60768" w:rsidRDefault="0034043E" w:rsidP="0034043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E" w:rsidRPr="00F60768" w:rsidRDefault="0034043E" w:rsidP="0034043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E" w:rsidRPr="00F60768" w:rsidRDefault="0034043E" w:rsidP="0034043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E" w:rsidRDefault="0034043E" w:rsidP="0034043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E" w:rsidRDefault="0034043E" w:rsidP="0034043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56C2A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ДВВС </w:t>
            </w:r>
          </w:p>
          <w:p w:rsidR="00D56C2A" w:rsidRPr="00F60768" w:rsidRDefault="00D56C2A" w:rsidP="00D56C2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заг.ун)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Pr="00F60768" w:rsidRDefault="00D56C2A" w:rsidP="00D56C2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56C2A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Pr="00F60768" w:rsidRDefault="003143A4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56C2A">
              <w:rPr>
                <w:rFonts w:ascii="Times New Roman" w:hAnsi="Times New Roman" w:cs="Times New Roman"/>
                <w:sz w:val="28"/>
                <w:szCs w:val="28"/>
              </w:rPr>
              <w:t>ілософія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56C2A" w:rsidTr="001328CB">
        <w:trPr>
          <w:trHeight w:val="4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3143A4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bookmarkStart w:id="0" w:name="_GoBack"/>
            <w:bookmarkEnd w:id="0"/>
            <w:r w:rsidR="00D56C2A">
              <w:rPr>
                <w:rFonts w:ascii="Times New Roman" w:hAnsi="Times New Roman" w:cs="Times New Roman"/>
                <w:sz w:val="28"/>
                <w:szCs w:val="28"/>
              </w:rPr>
              <w:t>ізіологія та біохімія рослин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56C2A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Фізіологія люд. І тв.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56C2A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робота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</w:tbl>
    <w:p w:rsidR="00F8184C" w:rsidRDefault="00F8184C" w:rsidP="00F8184C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6E" w:rsidRDefault="006B376E" w:rsidP="00F8184C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4C" w:rsidRDefault="00F8184C" w:rsidP="00F8184C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Екологія</w:t>
      </w:r>
    </w:p>
    <w:tbl>
      <w:tblPr>
        <w:tblStyle w:val="a3"/>
        <w:tblW w:w="9889" w:type="dxa"/>
        <w:tblLook w:val="04A0"/>
      </w:tblPr>
      <w:tblGrid>
        <w:gridCol w:w="758"/>
        <w:gridCol w:w="2670"/>
        <w:gridCol w:w="1219"/>
        <w:gridCol w:w="2126"/>
        <w:gridCol w:w="3116"/>
      </w:tblGrid>
      <w:tr w:rsidR="00F8184C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D56C2A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ДВВС </w:t>
            </w:r>
          </w:p>
          <w:p w:rsidR="00D56C2A" w:rsidRPr="00F60768" w:rsidRDefault="00D56C2A" w:rsidP="00D56C2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заг.ун)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Pr="00F60768" w:rsidRDefault="00D56C2A" w:rsidP="00D56C2A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26.08.2020 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2A" w:rsidRDefault="00D56C2A" w:rsidP="00D56C2A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F8184C" w:rsidRDefault="00F8184C" w:rsidP="00F8184C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( магістратури) 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F8184C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F8184C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Pr="00F60768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Pr="00F60768" w:rsidRDefault="005D6364" w:rsidP="00601601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Біологічні основи інф.процесів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Pr="00F60768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Pr="006366E8" w:rsidRDefault="00DD052E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25.08.2020р.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Pr="006366E8" w:rsidRDefault="00DD052E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F8184C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Pr="00F60768" w:rsidRDefault="005D6364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Магістерський семінар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Pr="00F60768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Pr="006366E8" w:rsidRDefault="00DD052E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26.08.2020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Pr="006366E8" w:rsidRDefault="00DD052E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F8184C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Default="00F8184C" w:rsidP="001328C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Pr="00F60768" w:rsidRDefault="005D6364" w:rsidP="001328C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 біол</w:t>
            </w:r>
            <w:r w:rsidR="006016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гії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Default="00F8184C" w:rsidP="001328C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Default="00DD052E" w:rsidP="001328C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4C" w:rsidRDefault="00DD052E" w:rsidP="001328CB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D052E" w:rsidTr="001328CB">
        <w:trPr>
          <w:trHeight w:val="4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 робота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</w:tbl>
    <w:p w:rsidR="00F8184C" w:rsidRDefault="00F8184C" w:rsidP="00F8184C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4C" w:rsidRDefault="005D6364" w:rsidP="00F8184C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( магістратури) </w:t>
      </w:r>
      <w:r w:rsidR="00F8184C"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9889" w:type="dxa"/>
        <w:tblLook w:val="04A0"/>
      </w:tblPr>
      <w:tblGrid>
        <w:gridCol w:w="758"/>
        <w:gridCol w:w="2670"/>
        <w:gridCol w:w="1219"/>
        <w:gridCol w:w="2126"/>
        <w:gridCol w:w="3116"/>
      </w:tblGrid>
      <w:tr w:rsidR="00F8184C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4C" w:rsidRDefault="00F8184C" w:rsidP="001328CB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DD052E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Pr="00F60768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Екостилі в ландшафтному дизайні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Pr="00F60768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Pr="006366E8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25.08.2020р.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Pr="006366E8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D052E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Збереження фіторізноманіття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Pr="00F60768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Pr="006366E8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26.08.2020 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Pr="006366E8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66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D052E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екол. дисциплін у ВШ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Pr="00F60768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 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D052E" w:rsidTr="001328CB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Екоменеджмент та інноваційна природоохоронна д-сть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Pr="00F60768" w:rsidRDefault="00DD052E" w:rsidP="00DD052E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 р.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2E" w:rsidRDefault="00DD052E" w:rsidP="00DD052E">
            <w:pPr>
              <w:tabs>
                <w:tab w:val="left" w:pos="2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E9601C" w:rsidRDefault="00E9601C"/>
    <w:p w:rsidR="00F35B97" w:rsidRDefault="00F35B97"/>
    <w:p w:rsidR="00F35B97" w:rsidRDefault="00F35B97"/>
    <w:p w:rsidR="00F35B97" w:rsidRDefault="00F35B97"/>
    <w:p w:rsidR="00F35B97" w:rsidRDefault="00F35B97"/>
    <w:p w:rsidR="00F35B97" w:rsidRDefault="00F35B97"/>
    <w:p w:rsidR="00F35B97" w:rsidRDefault="00F35B97"/>
    <w:p w:rsidR="00F35B97" w:rsidRDefault="00F35B97"/>
    <w:sectPr w:rsidR="00F35B97" w:rsidSect="00A45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667C0E"/>
    <w:rsid w:val="002E6317"/>
    <w:rsid w:val="003143A4"/>
    <w:rsid w:val="0034043E"/>
    <w:rsid w:val="005D6364"/>
    <w:rsid w:val="00601601"/>
    <w:rsid w:val="006366E8"/>
    <w:rsid w:val="00667C0E"/>
    <w:rsid w:val="006B376E"/>
    <w:rsid w:val="00780EF1"/>
    <w:rsid w:val="00A45032"/>
    <w:rsid w:val="00B42AFF"/>
    <w:rsid w:val="00BC49A0"/>
    <w:rsid w:val="00BD4536"/>
    <w:rsid w:val="00BE051E"/>
    <w:rsid w:val="00D56C2A"/>
    <w:rsid w:val="00DD052E"/>
    <w:rsid w:val="00E9601C"/>
    <w:rsid w:val="00F35B97"/>
    <w:rsid w:val="00F60768"/>
    <w:rsid w:val="00F8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3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42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42AFF"/>
    <w:rPr>
      <w:b/>
      <w:bCs/>
      <w:sz w:val="27"/>
      <w:szCs w:val="27"/>
    </w:rPr>
  </w:style>
  <w:style w:type="table" w:styleId="a3">
    <w:name w:val="Table Grid"/>
    <w:basedOn w:val="a1"/>
    <w:uiPriority w:val="59"/>
    <w:rsid w:val="00BD453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66E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Botany</cp:lastModifiedBy>
  <cp:revision>2</cp:revision>
  <cp:lastPrinted>2020-08-06T08:51:00Z</cp:lastPrinted>
  <dcterms:created xsi:type="dcterms:W3CDTF">2020-08-21T12:14:00Z</dcterms:created>
  <dcterms:modified xsi:type="dcterms:W3CDTF">2020-08-21T12:14:00Z</dcterms:modified>
</cp:coreProperties>
</file>